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E7E5D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D5C56" w:rsidRDefault="00C1260A" w:rsidP="005359E9">
            <w:pPr>
              <w:pStyle w:val="Subtitle"/>
              <w:rPr>
                <w:b/>
                <w:sz w:val="22"/>
              </w:rPr>
            </w:pPr>
            <w:r w:rsidRPr="00C1260A">
              <w:rPr>
                <w:b/>
              </w:rPr>
              <w:t>IP telefonijas sakaru nodrošināšana un aparatūras noma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271A20">
        <w:rPr>
          <w:sz w:val="22"/>
          <w:u w:val="single"/>
        </w:rPr>
        <w:t>/</w:t>
      </w:r>
      <w:r w:rsidR="00C1260A">
        <w:rPr>
          <w:sz w:val="22"/>
          <w:u w:val="single"/>
        </w:rPr>
        <w:t>2018/12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 w:rsidR="005F373B">
        <w:rPr>
          <w:sz w:val="22"/>
        </w:rPr>
        <w:t xml:space="preserve"> </w:t>
      </w:r>
      <w:r w:rsidR="008D5C56">
        <w:rPr>
          <w:sz w:val="22"/>
          <w:u w:val="single"/>
        </w:rPr>
        <w:t>26.03.2018.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8D5C56" w:rsidRDefault="00C1260A" w:rsidP="00F73558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Latvijas Mobilais Telefons SIA</w:t>
            </w:r>
          </w:p>
        </w:tc>
        <w:tc>
          <w:tcPr>
            <w:tcW w:w="1601" w:type="dxa"/>
            <w:vAlign w:val="center"/>
          </w:tcPr>
          <w:p w:rsidR="00CB0E17" w:rsidRPr="00427320" w:rsidRDefault="00C1260A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50003050931</w:t>
            </w:r>
          </w:p>
        </w:tc>
        <w:tc>
          <w:tcPr>
            <w:tcW w:w="2551" w:type="dxa"/>
            <w:vAlign w:val="center"/>
          </w:tcPr>
          <w:p w:rsidR="00CB0E17" w:rsidRPr="00427320" w:rsidRDefault="00C1260A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Ropažu iela 6, Rīga, LV - 1039</w:t>
            </w:r>
          </w:p>
        </w:tc>
        <w:tc>
          <w:tcPr>
            <w:tcW w:w="2410" w:type="dxa"/>
            <w:vAlign w:val="center"/>
          </w:tcPr>
          <w:p w:rsidR="008E3281" w:rsidRPr="002E7E5D" w:rsidRDefault="00C1260A" w:rsidP="005F373B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41 999.00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8D5C56">
        <w:rPr>
          <w:sz w:val="22"/>
          <w:u w:val="single"/>
        </w:rPr>
        <w:t>27.03.2018.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73A52"/>
    <w:rsid w:val="000807E6"/>
    <w:rsid w:val="0009117D"/>
    <w:rsid w:val="00095C35"/>
    <w:rsid w:val="000D6813"/>
    <w:rsid w:val="000E083C"/>
    <w:rsid w:val="000E2036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11A23"/>
    <w:rsid w:val="00217963"/>
    <w:rsid w:val="00235AD7"/>
    <w:rsid w:val="002665C9"/>
    <w:rsid w:val="00271A20"/>
    <w:rsid w:val="002852D5"/>
    <w:rsid w:val="002B315A"/>
    <w:rsid w:val="002E2090"/>
    <w:rsid w:val="002E7E5D"/>
    <w:rsid w:val="00335DD2"/>
    <w:rsid w:val="003434A3"/>
    <w:rsid w:val="003557D9"/>
    <w:rsid w:val="003B1B00"/>
    <w:rsid w:val="003E70D2"/>
    <w:rsid w:val="00411227"/>
    <w:rsid w:val="00411500"/>
    <w:rsid w:val="0042045C"/>
    <w:rsid w:val="00427320"/>
    <w:rsid w:val="00443628"/>
    <w:rsid w:val="00445B11"/>
    <w:rsid w:val="0045236B"/>
    <w:rsid w:val="004F6F55"/>
    <w:rsid w:val="005011E5"/>
    <w:rsid w:val="005359E9"/>
    <w:rsid w:val="005A1D1E"/>
    <w:rsid w:val="005B1DEA"/>
    <w:rsid w:val="005C6E14"/>
    <w:rsid w:val="005F142F"/>
    <w:rsid w:val="005F373B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D5C56"/>
    <w:rsid w:val="008E3281"/>
    <w:rsid w:val="009607B6"/>
    <w:rsid w:val="009804F7"/>
    <w:rsid w:val="009A0A71"/>
    <w:rsid w:val="009B17DA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94EDF"/>
    <w:rsid w:val="00BE6366"/>
    <w:rsid w:val="00C1260A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2018-03-22T13:39:00Z</dcterms:created>
  <dcterms:modified xsi:type="dcterms:W3CDTF">2018-03-22T13:43:00Z</dcterms:modified>
</cp:coreProperties>
</file>